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0C329" w14:textId="77777777" w:rsidR="00C46D61" w:rsidRPr="00C46D61" w:rsidRDefault="00C46D61" w:rsidP="00BF1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52B7FE" w14:textId="288FBA09" w:rsidR="00353532" w:rsidRPr="00344C44" w:rsidRDefault="00FA4B9C" w:rsidP="00BF1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4C44">
        <w:rPr>
          <w:rFonts w:ascii="Times New Roman" w:hAnsi="Times New Roman" w:cs="Times New Roman"/>
          <w:b/>
          <w:bCs/>
          <w:sz w:val="28"/>
          <w:szCs w:val="28"/>
          <w:u w:val="single"/>
        </w:rPr>
        <w:t>SURAT PERNYATAAN</w:t>
      </w:r>
    </w:p>
    <w:p w14:paraId="304593D6" w14:textId="5978667C" w:rsidR="00FA4B9C" w:rsidRPr="00344C44" w:rsidRDefault="00FA4B9C" w:rsidP="00BF1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No.:……………………..</w:t>
      </w:r>
    </w:p>
    <w:p w14:paraId="60EE5228" w14:textId="77777777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751F21" w14:textId="1BE991F6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Yang bertanda tangan di bawah ini saya:</w:t>
      </w:r>
    </w:p>
    <w:p w14:paraId="6248EA44" w14:textId="6E712329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Nama</w:t>
      </w:r>
      <w:r w:rsidRPr="00344C44">
        <w:rPr>
          <w:rFonts w:ascii="Times New Roman" w:hAnsi="Times New Roman" w:cs="Times New Roman"/>
          <w:sz w:val="24"/>
          <w:szCs w:val="24"/>
        </w:rPr>
        <w:tab/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</w:p>
    <w:p w14:paraId="4254A0C3" w14:textId="2D07A5D5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Jabatan</w:t>
      </w:r>
      <w:r w:rsidRPr="00344C44">
        <w:rPr>
          <w:rFonts w:ascii="Times New Roman" w:hAnsi="Times New Roman" w:cs="Times New Roman"/>
          <w:sz w:val="24"/>
          <w:szCs w:val="24"/>
        </w:rPr>
        <w:tab/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  <w:r w:rsidR="00A5478C">
        <w:rPr>
          <w:rFonts w:ascii="Times New Roman" w:hAnsi="Times New Roman" w:cs="Times New Roman"/>
          <w:sz w:val="24"/>
          <w:szCs w:val="24"/>
        </w:rPr>
        <w:t xml:space="preserve"> </w:t>
      </w:r>
      <w:r w:rsidR="00A5478C">
        <w:rPr>
          <w:rFonts w:ascii="Lucida Bright" w:hAnsi="Lucida Bright" w:cs="Arial"/>
          <w:noProof/>
          <w:sz w:val="20"/>
          <w:szCs w:val="20"/>
          <w:lang w:val="en-AU"/>
        </w:rPr>
        <w:t>Rektor/Direktur/</w:t>
      </w:r>
      <w:r w:rsidR="00475E96">
        <w:rPr>
          <w:rFonts w:ascii="Lucida Bright" w:hAnsi="Lucida Bright" w:cs="Arial"/>
          <w:noProof/>
          <w:sz w:val="20"/>
          <w:szCs w:val="20"/>
          <w:lang w:val="en-AU"/>
        </w:rPr>
        <w:t>Ketua Perguruan Tinggi/Dekan/Ketua Departemen</w:t>
      </w:r>
    </w:p>
    <w:p w14:paraId="194CDCF2" w14:textId="210596A6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No. Ponsel</w:t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</w:p>
    <w:p w14:paraId="594D434A" w14:textId="190334D1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Alamat e-mail</w:t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</w:p>
    <w:p w14:paraId="50190214" w14:textId="77777777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DF8E6" w14:textId="5C6901F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 xml:space="preserve">dengan ini menyatakan bahwa data dan informasi dari Unit Pengelola Program Studi (UPPS) dan Progran Studi (PS) yang kami sampaikan melalui Sistem Informasi Manajemen Akreditasi </w:t>
      </w:r>
      <w:r w:rsidRPr="00E5537A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344C44">
        <w:rPr>
          <w:rFonts w:ascii="Times New Roman" w:hAnsi="Times New Roman" w:cs="Times New Roman"/>
          <w:sz w:val="24"/>
          <w:szCs w:val="24"/>
        </w:rPr>
        <w:t xml:space="preserve"> LAM-PTKes untuk proses akreditasi program studi ……………. adalah benar dan sesuai dengan keadaan seben</w:t>
      </w:r>
      <w:r w:rsidR="00AD467F">
        <w:rPr>
          <w:rFonts w:ascii="Times New Roman" w:hAnsi="Times New Roman" w:cs="Times New Roman"/>
          <w:sz w:val="24"/>
          <w:szCs w:val="24"/>
        </w:rPr>
        <w:t>a</w:t>
      </w:r>
      <w:r w:rsidRPr="00344C44">
        <w:rPr>
          <w:rFonts w:ascii="Times New Roman" w:hAnsi="Times New Roman" w:cs="Times New Roman"/>
          <w:sz w:val="24"/>
          <w:szCs w:val="24"/>
        </w:rPr>
        <w:t>rnya.</w:t>
      </w:r>
    </w:p>
    <w:p w14:paraId="18581335" w14:textId="7777777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33265" w14:textId="76D5BE40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Apabila di kemudian hari terdapat ketidaksesuaian data dan informasi yang disampaikan Unit Pengelola Program Studi (UPPS) dan Program Studi (PS) kepada LAM-PTKes, maka hal tersebut sepenuhnya merupakan tanggung jawab UPPS dan PS, sedangkan LAM-PTKes dibebaskan dari tuntutan hukum apapun yang terkait dengan ketidaksesuaian tersebut.</w:t>
      </w:r>
    </w:p>
    <w:p w14:paraId="2A4557EC" w14:textId="7777777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C060E" w14:textId="3CCC8D95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Demikian surat pernyataan ini dibuat untuk dapat dilaksanakan sebaik-baiknya.</w:t>
      </w:r>
    </w:p>
    <w:p w14:paraId="224CD5ED" w14:textId="7777777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38B62" w14:textId="23BDD073" w:rsidR="00FA4B9C" w:rsidRPr="00344C44" w:rsidRDefault="00FA4B9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Kota, tanggal bulan tahun</w:t>
      </w:r>
    </w:p>
    <w:p w14:paraId="4A928091" w14:textId="0C63052A" w:rsidR="00FA4B9C" w:rsidRPr="00344C44" w:rsidRDefault="00475E96" w:rsidP="008C0579">
      <w:pPr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Lucida Bright" w:hAnsi="Lucida Bright" w:cs="Arial"/>
          <w:noProof/>
          <w:sz w:val="20"/>
          <w:szCs w:val="20"/>
          <w:lang w:val="en-AU"/>
        </w:rPr>
        <w:t>Rektor/Direktur/Ketua</w:t>
      </w:r>
      <w:r w:rsidR="008C0579">
        <w:rPr>
          <w:rFonts w:ascii="Lucida Bright" w:hAnsi="Lucida Bright" w:cs="Arial"/>
          <w:noProof/>
          <w:sz w:val="20"/>
          <w:szCs w:val="20"/>
          <w:lang w:val="en-AU"/>
        </w:rPr>
        <w:t xml:space="preserve"> </w:t>
      </w:r>
      <w:r>
        <w:rPr>
          <w:rFonts w:ascii="Lucida Bright" w:hAnsi="Lucida Bright" w:cs="Arial"/>
          <w:noProof/>
          <w:sz w:val="20"/>
          <w:szCs w:val="20"/>
          <w:lang w:val="en-AU"/>
        </w:rPr>
        <w:t>Perguruan Tinggi/Dekan/Ketua Departemen</w:t>
      </w:r>
      <w:r w:rsidR="00FA4B9C" w:rsidRPr="00344C44">
        <w:rPr>
          <w:rFonts w:ascii="Times New Roman" w:hAnsi="Times New Roman" w:cs="Times New Roman"/>
          <w:sz w:val="24"/>
          <w:szCs w:val="24"/>
        </w:rPr>
        <w:t>*</w:t>
      </w:r>
    </w:p>
    <w:p w14:paraId="6DA63A3C" w14:textId="77777777" w:rsidR="00DB0E8C" w:rsidRPr="00344C44" w:rsidRDefault="00DB0E8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12DFC64E" w14:textId="2257F76D" w:rsidR="00CF367F" w:rsidRPr="00344C44" w:rsidRDefault="00CF367F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MATERAI 10.000</w:t>
      </w:r>
    </w:p>
    <w:p w14:paraId="2ECD28D1" w14:textId="77777777" w:rsidR="00DB0E8C" w:rsidRPr="00344C44" w:rsidRDefault="00DB0E8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7B0E3CD" w14:textId="7C42EEB9" w:rsidR="00CF367F" w:rsidRDefault="00CF367F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Nama Lengkap</w:t>
      </w:r>
    </w:p>
    <w:p w14:paraId="4E7D27CF" w14:textId="77777777" w:rsidR="00A5478C" w:rsidRPr="00A5478C" w:rsidRDefault="00A5478C" w:rsidP="00A5478C">
      <w:pPr>
        <w:rPr>
          <w:rFonts w:ascii="Times New Roman" w:hAnsi="Times New Roman" w:cs="Times New Roman"/>
          <w:sz w:val="24"/>
          <w:szCs w:val="24"/>
        </w:rPr>
      </w:pPr>
    </w:p>
    <w:p w14:paraId="6F118EA6" w14:textId="77777777" w:rsidR="00A5478C" w:rsidRDefault="00A5478C" w:rsidP="00A5478C">
      <w:pPr>
        <w:pStyle w:val="ListParagraph"/>
        <w:tabs>
          <w:tab w:val="left" w:pos="284"/>
        </w:tabs>
        <w:ind w:left="0" w:right="169"/>
        <w:jc w:val="both"/>
        <w:rPr>
          <w:rFonts w:ascii="Lucida Bright" w:hAnsi="Lucida Bright"/>
          <w:noProof/>
          <w:sz w:val="20"/>
          <w:szCs w:val="20"/>
        </w:rPr>
      </w:pPr>
      <w:r>
        <w:rPr>
          <w:rFonts w:ascii="Lucida Bright" w:hAnsi="Lucida Bright"/>
          <w:noProof/>
          <w:sz w:val="20"/>
          <w:szCs w:val="20"/>
          <w:lang w:val="en-AU"/>
        </w:rPr>
        <w:t>*Pilih salah satu yang sesuai.</w:t>
      </w:r>
    </w:p>
    <w:sectPr w:rsidR="00A5478C" w:rsidSect="00E12D00">
      <w:headerReference w:type="default" r:id="rId6"/>
      <w:footerReference w:type="default" r:id="rId7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D7A3" w14:textId="77777777" w:rsidR="00A66A61" w:rsidRDefault="00A66A61" w:rsidP="00974EC5">
      <w:pPr>
        <w:spacing w:after="0" w:line="240" w:lineRule="auto"/>
      </w:pPr>
      <w:r>
        <w:separator/>
      </w:r>
    </w:p>
  </w:endnote>
  <w:endnote w:type="continuationSeparator" w:id="0">
    <w:p w14:paraId="689CD8FE" w14:textId="77777777" w:rsidR="00A66A61" w:rsidRDefault="00A66A61" w:rsidP="0097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251E" w14:textId="7BA65E9D" w:rsidR="00974EC5" w:rsidRPr="005702DC" w:rsidRDefault="00974EC5" w:rsidP="00B30AFE">
    <w:pPr>
      <w:pStyle w:val="Footer"/>
      <w:ind w:left="6096"/>
      <w:rPr>
        <w:rFonts w:ascii="Times New Roman" w:hAnsi="Times New Roman" w:cs="Times New Roman"/>
        <w:b/>
        <w:bCs/>
        <w:sz w:val="18"/>
        <w:szCs w:val="18"/>
      </w:rPr>
    </w:pPr>
    <w:r w:rsidRPr="005702DC">
      <w:rPr>
        <w:rFonts w:ascii="Times New Roman" w:hAnsi="Times New Roman" w:cs="Times New Roman"/>
        <w:b/>
        <w:bCs/>
        <w:sz w:val="18"/>
        <w:szCs w:val="18"/>
      </w:rPr>
      <w:t>FR-LAM-AKR</w:t>
    </w:r>
    <w:r w:rsidR="00016511" w:rsidRPr="005702DC">
      <w:rPr>
        <w:rFonts w:ascii="Times New Roman" w:hAnsi="Times New Roman" w:cs="Times New Roman"/>
        <w:b/>
        <w:bCs/>
        <w:sz w:val="18"/>
        <w:szCs w:val="18"/>
      </w:rPr>
      <w:t>-04-</w:t>
    </w:r>
    <w:r w:rsidRPr="005702DC">
      <w:rPr>
        <w:rFonts w:ascii="Times New Roman" w:hAnsi="Times New Roman" w:cs="Times New Roman"/>
        <w:b/>
        <w:bCs/>
        <w:sz w:val="18"/>
        <w:szCs w:val="18"/>
      </w:rPr>
      <w:t>Rev.</w:t>
    </w:r>
    <w:r w:rsidR="00B30AFE" w:rsidRPr="005702DC">
      <w:rPr>
        <w:rFonts w:ascii="Times New Roman" w:hAnsi="Times New Roman" w:cs="Times New Roman"/>
        <w:b/>
        <w:bCs/>
        <w:sz w:val="18"/>
        <w:szCs w:val="18"/>
      </w:rPr>
      <w:t>1</w:t>
    </w:r>
    <w:r w:rsidR="00016511" w:rsidRPr="005702DC">
      <w:rPr>
        <w:rFonts w:ascii="Times New Roman" w:hAnsi="Times New Roman" w:cs="Times New Roman"/>
        <w:b/>
        <w:bCs/>
        <w:sz w:val="18"/>
        <w:szCs w:val="18"/>
      </w:rPr>
      <w:t>-0</w:t>
    </w:r>
    <w:r w:rsidR="00420EB7">
      <w:rPr>
        <w:rFonts w:ascii="Times New Roman" w:hAnsi="Times New Roman" w:cs="Times New Roman"/>
        <w:b/>
        <w:bCs/>
        <w:sz w:val="18"/>
        <w:szCs w:val="18"/>
      </w:rPr>
      <w:t xml:space="preserve">4 </w:t>
    </w:r>
    <w:r w:rsidR="00E70B22" w:rsidRPr="005702DC">
      <w:rPr>
        <w:rFonts w:ascii="Times New Roman" w:hAnsi="Times New Roman" w:cs="Times New Roman"/>
        <w:b/>
        <w:bCs/>
        <w:sz w:val="18"/>
        <w:szCs w:val="18"/>
      </w:rPr>
      <w:t>Nov 202</w:t>
    </w:r>
    <w:r w:rsidR="00B30AFE" w:rsidRPr="005702DC">
      <w:rPr>
        <w:rFonts w:ascii="Times New Roman" w:hAnsi="Times New Roman" w:cs="Times New Roman"/>
        <w:b/>
        <w:bCs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F265B" w14:textId="77777777" w:rsidR="00A66A61" w:rsidRDefault="00A66A61" w:rsidP="00974EC5">
      <w:pPr>
        <w:spacing w:after="0" w:line="240" w:lineRule="auto"/>
      </w:pPr>
      <w:r>
        <w:separator/>
      </w:r>
    </w:p>
  </w:footnote>
  <w:footnote w:type="continuationSeparator" w:id="0">
    <w:p w14:paraId="20531EDF" w14:textId="77777777" w:rsidR="00A66A61" w:rsidRDefault="00A66A61" w:rsidP="0097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B3AE1" w14:textId="01A37E29" w:rsidR="002B5191" w:rsidRPr="005702DC" w:rsidRDefault="002B5191" w:rsidP="002B5191">
    <w:pPr>
      <w:pStyle w:val="Header"/>
      <w:tabs>
        <w:tab w:val="left" w:pos="1800"/>
      </w:tabs>
      <w:ind w:left="1800" w:right="-36" w:hanging="540"/>
      <w:jc w:val="center"/>
      <w:rPr>
        <w:rFonts w:ascii="Lucida Bright" w:hAnsi="Lucida Bright"/>
        <w:noProof/>
        <w:sz w:val="40"/>
        <w:szCs w:val="20"/>
        <w:lang w:val="en-AU"/>
      </w:rPr>
    </w:pPr>
    <w:r w:rsidRPr="005702DC">
      <w:rPr>
        <w:rFonts w:ascii="Lucida Bright" w:hAnsi="Lucida Bright"/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DF80F" wp14:editId="5BB7460B">
              <wp:simplePos x="0" y="0"/>
              <wp:positionH relativeFrom="column">
                <wp:posOffset>128270</wp:posOffset>
              </wp:positionH>
              <wp:positionV relativeFrom="paragraph">
                <wp:posOffset>10160</wp:posOffset>
              </wp:positionV>
              <wp:extent cx="1155700" cy="1045210"/>
              <wp:effectExtent l="0" t="0" r="25400" b="21590"/>
              <wp:wrapNone/>
              <wp:docPr id="1282596540" name="Octago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104521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2F91B" w14:textId="77777777" w:rsidR="002B5191" w:rsidRPr="005702DC" w:rsidRDefault="002B5191" w:rsidP="002B5191">
                          <w:pPr>
                            <w:jc w:val="center"/>
                            <w:rPr>
                              <w:b/>
                              <w:sz w:val="20"/>
                              <w:lang w:val="en-AU"/>
                            </w:rPr>
                          </w:pPr>
                          <w:r w:rsidRPr="005702DC">
                            <w:rPr>
                              <w:b/>
                              <w:sz w:val="20"/>
                              <w:lang w:val="en-AU"/>
                            </w:rPr>
                            <w:t>LAMBANG INSTITUSI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DF80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Octagon 2" o:spid="_x0000_s1026" type="#_x0000_t10" style="position:absolute;left:0;text-align:left;margin-left:10.1pt;margin-top:.8pt;width:91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">
              <v:textbox>
                <w:txbxContent>
                  <w:p w14:paraId="25C2F91B" w14:textId="77777777" w:rsidR="002B5191" w:rsidRPr="005702DC" w:rsidRDefault="002B5191" w:rsidP="002B5191">
                    <w:pPr>
                      <w:jc w:val="center"/>
                      <w:rPr>
                        <w:b/>
                        <w:sz w:val="20"/>
                        <w:lang w:val="en-AU"/>
                      </w:rPr>
                    </w:pPr>
                    <w:r w:rsidRPr="005702DC">
                      <w:rPr>
                        <w:b/>
                        <w:sz w:val="20"/>
                        <w:lang w:val="en-AU"/>
                      </w:rPr>
                      <w:t>LAMBANG INSTITUSI</w:t>
                    </w:r>
                  </w:p>
                </w:txbxContent>
              </v:textbox>
            </v:shape>
          </w:pict>
        </mc:Fallback>
      </mc:AlternateContent>
    </w:r>
    <w:r w:rsidRPr="005702DC">
      <w:rPr>
        <w:rFonts w:ascii="Lucida Bright" w:hAnsi="Lucida Bright"/>
        <w:noProof/>
        <w:sz w:val="40"/>
        <w:szCs w:val="20"/>
        <w:lang w:val="en-AU"/>
      </w:rPr>
      <w:t>KOP PERGURUAN TINGGI/</w:t>
    </w:r>
  </w:p>
  <w:p w14:paraId="4C6E9ACF" w14:textId="77777777" w:rsidR="002B5191" w:rsidRPr="005702DC" w:rsidRDefault="002B5191" w:rsidP="002B5191">
    <w:pPr>
      <w:pStyle w:val="Header"/>
      <w:tabs>
        <w:tab w:val="left" w:pos="1800"/>
      </w:tabs>
      <w:ind w:left="1800" w:right="-36" w:hanging="540"/>
      <w:jc w:val="center"/>
      <w:rPr>
        <w:rFonts w:ascii="Lucida Bright" w:hAnsi="Lucida Bright"/>
        <w:noProof/>
        <w:sz w:val="40"/>
        <w:szCs w:val="20"/>
        <w:lang w:val="en-AU"/>
      </w:rPr>
    </w:pPr>
    <w:r w:rsidRPr="005702DC">
      <w:rPr>
        <w:rFonts w:ascii="Lucida Bright" w:hAnsi="Lucida Bright"/>
        <w:noProof/>
        <w:sz w:val="40"/>
        <w:szCs w:val="20"/>
        <w:lang w:val="en-AU"/>
      </w:rPr>
      <w:t xml:space="preserve">UNIT PENGELOLA </w:t>
    </w:r>
  </w:p>
  <w:p w14:paraId="4A35E591" w14:textId="77777777" w:rsidR="002B5191" w:rsidRPr="005702DC" w:rsidRDefault="002B5191" w:rsidP="002B5191">
    <w:pPr>
      <w:pStyle w:val="Header"/>
      <w:tabs>
        <w:tab w:val="left" w:pos="1800"/>
      </w:tabs>
      <w:ind w:left="1800" w:right="-36" w:hanging="540"/>
      <w:jc w:val="center"/>
      <w:rPr>
        <w:rFonts w:ascii="Lucida Bright" w:hAnsi="Lucida Bright"/>
        <w:noProof/>
        <w:sz w:val="40"/>
        <w:szCs w:val="20"/>
        <w:lang w:val="en-AU"/>
      </w:rPr>
    </w:pPr>
    <w:r w:rsidRPr="005702DC">
      <w:rPr>
        <w:rFonts w:ascii="Lucida Bright" w:hAnsi="Lucida Bright"/>
        <w:noProof/>
        <w:sz w:val="40"/>
        <w:szCs w:val="20"/>
        <w:lang w:val="en-AU"/>
      </w:rPr>
      <w:t>PROGRAM STUDI</w:t>
    </w:r>
  </w:p>
  <w:p w14:paraId="6878C9DD" w14:textId="77777777" w:rsidR="00C572E7" w:rsidRPr="008A5018" w:rsidRDefault="00C572E7" w:rsidP="00FF221E">
    <w:pPr>
      <w:pStyle w:val="Header"/>
      <w:pBdr>
        <w:bottom w:val="thickThinSmallGap" w:sz="24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9C"/>
    <w:rsid w:val="00016511"/>
    <w:rsid w:val="00030985"/>
    <w:rsid w:val="00073CA4"/>
    <w:rsid w:val="000A2A53"/>
    <w:rsid w:val="000C74A4"/>
    <w:rsid w:val="00142166"/>
    <w:rsid w:val="001479FB"/>
    <w:rsid w:val="00181315"/>
    <w:rsid w:val="00251900"/>
    <w:rsid w:val="00291EA2"/>
    <w:rsid w:val="002A1F7B"/>
    <w:rsid w:val="002B5191"/>
    <w:rsid w:val="002B54FE"/>
    <w:rsid w:val="00344C44"/>
    <w:rsid w:val="00353532"/>
    <w:rsid w:val="003726C2"/>
    <w:rsid w:val="003F7C69"/>
    <w:rsid w:val="00417053"/>
    <w:rsid w:val="00420EB7"/>
    <w:rsid w:val="00475E96"/>
    <w:rsid w:val="004D56D0"/>
    <w:rsid w:val="005702DC"/>
    <w:rsid w:val="00577683"/>
    <w:rsid w:val="00616443"/>
    <w:rsid w:val="0065024D"/>
    <w:rsid w:val="006E0CE5"/>
    <w:rsid w:val="007F53D4"/>
    <w:rsid w:val="00840BC3"/>
    <w:rsid w:val="00866336"/>
    <w:rsid w:val="008A5018"/>
    <w:rsid w:val="008B3824"/>
    <w:rsid w:val="008C0579"/>
    <w:rsid w:val="008D6307"/>
    <w:rsid w:val="0091246D"/>
    <w:rsid w:val="00974EC5"/>
    <w:rsid w:val="009D0628"/>
    <w:rsid w:val="00A46D29"/>
    <w:rsid w:val="00A5478C"/>
    <w:rsid w:val="00A66A61"/>
    <w:rsid w:val="00A86A29"/>
    <w:rsid w:val="00AD467F"/>
    <w:rsid w:val="00B30AFE"/>
    <w:rsid w:val="00B57E81"/>
    <w:rsid w:val="00B71A86"/>
    <w:rsid w:val="00B80837"/>
    <w:rsid w:val="00BD2F14"/>
    <w:rsid w:val="00BF12D6"/>
    <w:rsid w:val="00C17CDE"/>
    <w:rsid w:val="00C2023D"/>
    <w:rsid w:val="00C46D61"/>
    <w:rsid w:val="00C572E7"/>
    <w:rsid w:val="00CE198D"/>
    <w:rsid w:val="00CF367F"/>
    <w:rsid w:val="00D60764"/>
    <w:rsid w:val="00DB0E8C"/>
    <w:rsid w:val="00DE7974"/>
    <w:rsid w:val="00E0752C"/>
    <w:rsid w:val="00E12D00"/>
    <w:rsid w:val="00E13E28"/>
    <w:rsid w:val="00E165C4"/>
    <w:rsid w:val="00E5537A"/>
    <w:rsid w:val="00E70B22"/>
    <w:rsid w:val="00FA4B9C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8D8D"/>
  <w15:chartTrackingRefBased/>
  <w15:docId w15:val="{38CF534E-3AF5-4635-B344-1E5A176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C5"/>
  </w:style>
  <w:style w:type="paragraph" w:styleId="Footer">
    <w:name w:val="footer"/>
    <w:basedOn w:val="Normal"/>
    <w:link w:val="FooterChar"/>
    <w:uiPriority w:val="99"/>
    <w:unhideWhenUsed/>
    <w:rsid w:val="00974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C5"/>
  </w:style>
  <w:style w:type="paragraph" w:styleId="ListParagraph">
    <w:name w:val="List Paragraph"/>
    <w:basedOn w:val="Normal"/>
    <w:uiPriority w:val="34"/>
    <w:qFormat/>
    <w:rsid w:val="00A5478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Nurmala Sari</dc:creator>
  <cp:keywords/>
  <dc:description/>
  <cp:lastModifiedBy>Siti Nurmala Sari</cp:lastModifiedBy>
  <cp:revision>8</cp:revision>
  <dcterms:created xsi:type="dcterms:W3CDTF">2024-11-02T09:38:00Z</dcterms:created>
  <dcterms:modified xsi:type="dcterms:W3CDTF">2024-11-04T02:31:00Z</dcterms:modified>
</cp:coreProperties>
</file>